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CE54" w14:textId="77777777" w:rsidR="008D4C3A" w:rsidRDefault="008D4C3A" w:rsidP="008D4C3A">
      <w:pPr>
        <w:rPr>
          <w:rFonts w:eastAsiaTheme="minorHAnsi"/>
        </w:rPr>
      </w:pPr>
    </w:p>
    <w:p w14:paraId="08837455" w14:textId="011332AA" w:rsidR="008D4C3A" w:rsidRPr="008D4C3A" w:rsidRDefault="008D4C3A" w:rsidP="008D4C3A">
      <w:pPr>
        <w:pStyle w:val="grandtitre"/>
      </w:pPr>
      <w:r>
        <w:t>P</w:t>
      </w:r>
      <w:r w:rsidRPr="00F26E83">
        <w:t>réparer l’équipe à la réussite de l’intégration</w:t>
      </w:r>
      <w:r>
        <w:t xml:space="preserve"> d’un jeune </w:t>
      </w:r>
    </w:p>
    <w:p w14:paraId="3316E81F" w14:textId="52A7C027" w:rsidR="008D4C3A" w:rsidRDefault="008D4C3A" w:rsidP="008D4C3A">
      <w:pPr>
        <w:rPr>
          <w:rFonts w:eastAsiaTheme="minorHAnsi"/>
        </w:rPr>
      </w:pPr>
      <w:r w:rsidRPr="00F26E83">
        <w:rPr>
          <w:rFonts w:eastAsiaTheme="minorHAnsi"/>
        </w:rPr>
        <w:t>Ce</w:t>
      </w:r>
      <w:r>
        <w:rPr>
          <w:rFonts w:eastAsiaTheme="minorHAnsi"/>
        </w:rPr>
        <w:t xml:space="preserve">s conseils </w:t>
      </w:r>
      <w:r w:rsidRPr="00F26E83">
        <w:rPr>
          <w:rFonts w:eastAsiaTheme="minorHAnsi"/>
        </w:rPr>
        <w:t>pratique</w:t>
      </w:r>
      <w:r>
        <w:rPr>
          <w:rFonts w:eastAsiaTheme="minorHAnsi"/>
        </w:rPr>
        <w:t>s</w:t>
      </w:r>
      <w:r w:rsidRPr="00F26E83">
        <w:rPr>
          <w:rFonts w:eastAsiaTheme="minorHAnsi"/>
        </w:rPr>
        <w:t xml:space="preserve"> </w:t>
      </w:r>
      <w:r w:rsidRPr="008D4C3A">
        <w:rPr>
          <w:rFonts w:eastAsiaTheme="minorHAnsi"/>
          <w:b/>
          <w:bCs/>
        </w:rPr>
        <w:t>facilitent le travail du tuteur et du manager</w:t>
      </w:r>
      <w:r w:rsidRPr="00F26E83">
        <w:rPr>
          <w:rFonts w:eastAsiaTheme="minorHAnsi"/>
        </w:rPr>
        <w:t xml:space="preserve"> et </w:t>
      </w:r>
      <w:r w:rsidRPr="008D4C3A">
        <w:rPr>
          <w:rFonts w:eastAsiaTheme="minorHAnsi"/>
          <w:b/>
          <w:bCs/>
        </w:rPr>
        <w:t>fait de l’intégration un objectif partagé par tous</w:t>
      </w:r>
      <w:r w:rsidRPr="00F26E83">
        <w:rPr>
          <w:rFonts w:eastAsiaTheme="minorHAnsi"/>
        </w:rPr>
        <w:t>. Elle génère des solutions qui renforcent la cohésion entre générations et dynamique interne</w:t>
      </w:r>
      <w:r>
        <w:rPr>
          <w:rFonts w:eastAsiaTheme="minorHAnsi"/>
        </w:rPr>
        <w:t>.</w:t>
      </w:r>
      <w:r w:rsidRPr="00F26E83">
        <w:rPr>
          <w:rFonts w:eastAsiaTheme="minorHAnsi"/>
        </w:rPr>
        <w:t xml:space="preserve"> </w:t>
      </w:r>
    </w:p>
    <w:p w14:paraId="10D3C3F5" w14:textId="77777777" w:rsidR="008D4C3A" w:rsidRDefault="008D4C3A" w:rsidP="008D4C3A">
      <w:pPr>
        <w:pStyle w:val="Titre1"/>
      </w:pPr>
      <w:r>
        <w:t>Pourquoi ?</w:t>
      </w:r>
    </w:p>
    <w:p w14:paraId="2711478D" w14:textId="77777777" w:rsidR="008D4C3A" w:rsidRDefault="008D4C3A" w:rsidP="008D4C3A">
      <w:pPr>
        <w:jc w:val="both"/>
      </w:pPr>
      <w:r w:rsidRPr="00F26E83">
        <w:t xml:space="preserve">En amont de l’accueil, il est </w:t>
      </w:r>
      <w:r w:rsidRPr="00F26E83">
        <w:rPr>
          <w:b/>
          <w:bCs/>
        </w:rPr>
        <w:t>indispensable de préparer l’équipe</w:t>
      </w:r>
      <w:r w:rsidRPr="00F26E83">
        <w:t xml:space="preserve"> à la création des conditions favorables à la réussite de l’intégration. </w:t>
      </w:r>
    </w:p>
    <w:p w14:paraId="5CF2B2E1" w14:textId="77777777" w:rsidR="008D4C3A" w:rsidRDefault="008D4C3A" w:rsidP="008D4C3A">
      <w:pPr>
        <w:jc w:val="both"/>
      </w:pPr>
      <w:r w:rsidRPr="00F26E83">
        <w:t xml:space="preserve">L’équipe constituée a </w:t>
      </w:r>
      <w:r w:rsidRPr="00F26E83">
        <w:rPr>
          <w:b/>
          <w:bCs/>
        </w:rPr>
        <w:t xml:space="preserve">un code de conduite implicite </w:t>
      </w:r>
      <w:r w:rsidRPr="00F26E83">
        <w:t xml:space="preserve">et </w:t>
      </w:r>
      <w:r w:rsidRPr="00F26E83">
        <w:rPr>
          <w:b/>
          <w:bCs/>
        </w:rPr>
        <w:t>chaque membre connait naturellement les règles du savoir-vivre ensemble</w:t>
      </w:r>
      <w:r w:rsidRPr="00F26E83">
        <w:t xml:space="preserve">. L’accueil d’un nouvel arrivant - qui de surcroît appartient à une génération différente par rapport aux « plus anciens » - constitue </w:t>
      </w:r>
      <w:r w:rsidRPr="00F26E83">
        <w:rPr>
          <w:b/>
          <w:bCs/>
        </w:rPr>
        <w:t>l’opportunité de conduire une réflexion collective sur nos façons d’accueillir et de gérer les jeunes entrants.</w:t>
      </w:r>
    </w:p>
    <w:p w14:paraId="65C54697" w14:textId="77777777" w:rsidR="008D4C3A" w:rsidRDefault="008D4C3A" w:rsidP="008D4C3A">
      <w:pPr>
        <w:pStyle w:val="Titre1"/>
      </w:pPr>
      <w:r>
        <w:t>Comment ?</w:t>
      </w:r>
    </w:p>
    <w:p w14:paraId="5C31FB6D" w14:textId="77777777" w:rsidR="008D4C3A" w:rsidRDefault="008D4C3A" w:rsidP="008D4C3A">
      <w:pPr>
        <w:pStyle w:val="Titre2"/>
      </w:pPr>
      <w:r>
        <w:t>Brainstorming</w:t>
      </w:r>
    </w:p>
    <w:p w14:paraId="04876602" w14:textId="77777777" w:rsidR="008D4C3A" w:rsidRDefault="008D4C3A" w:rsidP="008D4C3A">
      <w:pPr>
        <w:jc w:val="both"/>
      </w:pPr>
      <w:r>
        <w:t>« R</w:t>
      </w:r>
      <w:r w:rsidRPr="00F26E83">
        <w:t>echercher les causes d’échec de l’intégration du jeune recruté</w:t>
      </w:r>
      <w:r>
        <w:t xml:space="preserve"> » </w:t>
      </w:r>
    </w:p>
    <w:p w14:paraId="5961134C" w14:textId="77777777" w:rsidR="008D4C3A" w:rsidRPr="00F26E83" w:rsidRDefault="008D4C3A" w:rsidP="008D4C3A">
      <w:pPr>
        <w:jc w:val="both"/>
      </w:pPr>
      <w:r>
        <w:t>Exemple de réponses : n</w:t>
      </w:r>
      <w:r w:rsidRPr="00F26E83">
        <w:t>e pas être à l’écoute de ses difficultés, mettre en place un bizutage, juger ses comportements sans vouloir les comprendre, ne pas lui expliquer les us et coutumes, l’isoler…</w:t>
      </w:r>
    </w:p>
    <w:p w14:paraId="7C2E29C4" w14:textId="77777777" w:rsidR="008D4C3A" w:rsidRDefault="008D4C3A" w:rsidP="008D4C3A">
      <w:pPr>
        <w:pStyle w:val="Titre2"/>
      </w:pPr>
      <w:r>
        <w:t>Travailler les postures : voici quelques exemples</w:t>
      </w:r>
    </w:p>
    <w:p w14:paraId="12053845" w14:textId="77777777" w:rsidR="008D4C3A" w:rsidRDefault="008D4C3A" w:rsidP="008D4C3A">
      <w:pPr>
        <w:jc w:val="both"/>
        <w:rPr>
          <w:b/>
          <w:bCs/>
        </w:rPr>
      </w:pPr>
      <w:r w:rsidRPr="00F26E83">
        <w:rPr>
          <w:b/>
          <w:bCs/>
        </w:rPr>
        <w:t xml:space="preserve">Le jeune arrive dans l’équipe, nous avons à son égard un devoir d’hôte : </w:t>
      </w:r>
    </w:p>
    <w:p w14:paraId="6D4C707A" w14:textId="77777777" w:rsidR="008D4C3A" w:rsidRPr="00F26E83" w:rsidRDefault="008D4C3A" w:rsidP="008D4C3A">
      <w:pPr>
        <w:pStyle w:val="Paragraphedeliste"/>
        <w:numPr>
          <w:ilvl w:val="0"/>
          <w:numId w:val="47"/>
        </w:numPr>
        <w:spacing w:after="160" w:line="259" w:lineRule="auto"/>
        <w:jc w:val="both"/>
      </w:pPr>
      <w:r>
        <w:t>Qu’est-ce que nous devons nécessairement faire ?</w:t>
      </w:r>
    </w:p>
    <w:p w14:paraId="2883E81D" w14:textId="77777777" w:rsidR="008D4C3A" w:rsidRDefault="008D4C3A" w:rsidP="008D4C3A">
      <w:pPr>
        <w:pStyle w:val="Paragraphedeliste"/>
        <w:numPr>
          <w:ilvl w:val="0"/>
          <w:numId w:val="47"/>
        </w:numPr>
        <w:spacing w:after="160" w:line="259" w:lineRule="auto"/>
        <w:jc w:val="both"/>
      </w:pPr>
      <w:r>
        <w:t>Qu’est-ce que nous nous interdisons de faire ?</w:t>
      </w:r>
    </w:p>
    <w:p w14:paraId="676C7AAC" w14:textId="77777777" w:rsidR="008D4C3A" w:rsidRPr="00F26E83" w:rsidRDefault="008D4C3A" w:rsidP="008D4C3A">
      <w:pPr>
        <w:jc w:val="both"/>
        <w:rPr>
          <w:b/>
          <w:bCs/>
        </w:rPr>
      </w:pPr>
      <w:r w:rsidRPr="00F26E83">
        <w:rPr>
          <w:b/>
          <w:bCs/>
        </w:rPr>
        <w:t xml:space="preserve">Le jeune est « étranger » à l’entreprise, nous avons à son égard un devoir d’ouverture et de tolérance  </w:t>
      </w:r>
    </w:p>
    <w:p w14:paraId="47AB0608" w14:textId="77777777" w:rsidR="008D4C3A" w:rsidRDefault="008D4C3A" w:rsidP="008D4C3A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>Qu’est-ce que nous devons nécessairement faire ?</w:t>
      </w:r>
    </w:p>
    <w:p w14:paraId="071329D1" w14:textId="77777777" w:rsidR="008D4C3A" w:rsidRDefault="008D4C3A" w:rsidP="008D4C3A">
      <w:pPr>
        <w:pStyle w:val="Paragraphedeliste"/>
        <w:numPr>
          <w:ilvl w:val="0"/>
          <w:numId w:val="48"/>
        </w:numPr>
        <w:spacing w:after="160" w:line="259" w:lineRule="auto"/>
        <w:jc w:val="both"/>
      </w:pPr>
      <w:r>
        <w:t xml:space="preserve">Qu’est-ce que nous nous interdisons de faire ? </w:t>
      </w:r>
    </w:p>
    <w:p w14:paraId="0537E04A" w14:textId="77777777" w:rsidR="008D4C3A" w:rsidRPr="00F26E83" w:rsidRDefault="008D4C3A" w:rsidP="008D4C3A">
      <w:pPr>
        <w:jc w:val="both"/>
        <w:rPr>
          <w:b/>
          <w:bCs/>
        </w:rPr>
      </w:pPr>
      <w:r w:rsidRPr="00F26E83">
        <w:rPr>
          <w:b/>
          <w:bCs/>
        </w:rPr>
        <w:t xml:space="preserve">Le jeune est un collègue, nous avons à son égard un devoir d’entraide : </w:t>
      </w:r>
    </w:p>
    <w:p w14:paraId="4BA4348C" w14:textId="77777777" w:rsidR="008D4C3A" w:rsidRDefault="008D4C3A" w:rsidP="008D4C3A">
      <w:pPr>
        <w:pStyle w:val="Paragraphedeliste"/>
        <w:numPr>
          <w:ilvl w:val="0"/>
          <w:numId w:val="49"/>
        </w:numPr>
        <w:spacing w:after="160" w:line="259" w:lineRule="auto"/>
        <w:jc w:val="both"/>
      </w:pPr>
      <w:r>
        <w:t>Qu’est-ce que nous devons nécessairement faire ?</w:t>
      </w:r>
    </w:p>
    <w:p w14:paraId="7580CB81" w14:textId="77777777" w:rsidR="008D4C3A" w:rsidRPr="00F26E83" w:rsidRDefault="008D4C3A" w:rsidP="008D4C3A">
      <w:pPr>
        <w:pStyle w:val="Paragraphedeliste"/>
        <w:numPr>
          <w:ilvl w:val="0"/>
          <w:numId w:val="49"/>
        </w:numPr>
        <w:spacing w:after="160" w:line="259" w:lineRule="auto"/>
        <w:jc w:val="both"/>
      </w:pPr>
      <w:r>
        <w:t>Qu’est-ce que nous nous interdisons de faire ?</w:t>
      </w:r>
    </w:p>
    <w:p w14:paraId="690BFC3C" w14:textId="77777777" w:rsidR="008D4C3A" w:rsidRDefault="008D4C3A" w:rsidP="008D4C3A">
      <w:pPr>
        <w:pStyle w:val="Titre2"/>
      </w:pPr>
      <w:r>
        <w:t>Travailler les attentes</w:t>
      </w:r>
    </w:p>
    <w:p w14:paraId="0BD88B0D" w14:textId="77777777" w:rsidR="008D4C3A" w:rsidRDefault="008D4C3A" w:rsidP="008D4C3A">
      <w:pPr>
        <w:jc w:val="both"/>
      </w:pPr>
      <w:r w:rsidRPr="00F26E83">
        <w:t>Partant du principe qu’elle met tout en œuvre pour réussir l’intégration du jeune entrant, l’équipe s’interroge sur</w:t>
      </w:r>
      <w:r>
        <w:t xml:space="preserve"> : </w:t>
      </w:r>
    </w:p>
    <w:p w14:paraId="0D5B31DD" w14:textId="77777777" w:rsidR="008D4C3A" w:rsidRDefault="008D4C3A" w:rsidP="008D4C3A">
      <w:pPr>
        <w:pStyle w:val="Paragraphedeliste"/>
        <w:numPr>
          <w:ilvl w:val="0"/>
          <w:numId w:val="49"/>
        </w:numPr>
        <w:spacing w:after="160" w:line="259" w:lineRule="auto"/>
        <w:jc w:val="both"/>
      </w:pPr>
      <w:r>
        <w:t>L</w:t>
      </w:r>
      <w:r w:rsidRPr="00F26E83">
        <w:t xml:space="preserve">a contrepartie apportée par cette nouvelle arrivée </w:t>
      </w:r>
    </w:p>
    <w:p w14:paraId="7E94B157" w14:textId="77777777" w:rsidR="008D4C3A" w:rsidRDefault="008D4C3A" w:rsidP="008D4C3A">
      <w:pPr>
        <w:pStyle w:val="Paragraphedeliste"/>
        <w:numPr>
          <w:ilvl w:val="0"/>
          <w:numId w:val="49"/>
        </w:numPr>
        <w:spacing w:after="160" w:line="259" w:lineRule="auto"/>
        <w:jc w:val="both"/>
      </w:pPr>
      <w:r>
        <w:t>L</w:t>
      </w:r>
      <w:r w:rsidRPr="00F26E83">
        <w:t>es attentes légitimes attendues du jeune entrant</w:t>
      </w:r>
    </w:p>
    <w:p w14:paraId="29645071" w14:textId="77777777" w:rsidR="008D4C3A" w:rsidRDefault="008D4C3A" w:rsidP="008D4C3A">
      <w:pPr>
        <w:jc w:val="both"/>
      </w:pPr>
      <w:r w:rsidRPr="00F26E83">
        <w:t>À partir de cette production collective,</w:t>
      </w:r>
      <w:r>
        <w:t xml:space="preserve"> </w:t>
      </w:r>
      <w:r w:rsidRPr="00F26E83">
        <w:t>l’équipe sélectionne les points essentiels et identifi</w:t>
      </w:r>
      <w:r>
        <w:t>e</w:t>
      </w:r>
      <w:r w:rsidRPr="00F26E83">
        <w:t xml:space="preserve"> dans un second temps les bonnes pratiques à mettre en place individuellement et collectivement. </w:t>
      </w:r>
    </w:p>
    <w:p w14:paraId="086EC004" w14:textId="77777777" w:rsidR="008D4C3A" w:rsidRPr="00F26E83" w:rsidRDefault="008D4C3A" w:rsidP="008D4C3A">
      <w:pPr>
        <w:jc w:val="both"/>
      </w:pPr>
      <w:r w:rsidRPr="00F26E83">
        <w:t>Les bonnes pratiques doivent s’exprimer par des faits observables et sur lesquels l’équipe pourra ultérieurement s’autoévaluer.</w:t>
      </w:r>
    </w:p>
    <w:p w14:paraId="658D44D9" w14:textId="29B27598" w:rsidR="00A97D37" w:rsidRPr="008D4C3A" w:rsidRDefault="00A97D37" w:rsidP="008D4C3A">
      <w:bookmarkStart w:id="0" w:name="_GoBack"/>
      <w:bookmarkEnd w:id="0"/>
    </w:p>
    <w:sectPr w:rsidR="00A97D37" w:rsidRPr="008D4C3A" w:rsidSect="00A97D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D192C" w14:textId="77777777" w:rsidR="00356059" w:rsidRDefault="00356059" w:rsidP="00D457B0">
      <w:pPr>
        <w:spacing w:after="0" w:line="240" w:lineRule="auto"/>
      </w:pPr>
      <w:r>
        <w:separator/>
      </w:r>
    </w:p>
  </w:endnote>
  <w:endnote w:type="continuationSeparator" w:id="0">
    <w:p w14:paraId="68607558" w14:textId="77777777" w:rsidR="00356059" w:rsidRDefault="00356059" w:rsidP="00D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D80" w14:textId="77777777" w:rsidR="00D457B0" w:rsidRDefault="001742F7">
    <w:pPr>
      <w:pStyle w:val="Pieddepage"/>
    </w:pPr>
    <w:r>
      <w:t>ARML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15358" w14:textId="77777777" w:rsidR="000827E8" w:rsidRDefault="000827E8" w:rsidP="000827E8">
    <w:r w:rsidRPr="00E34948">
      <w:t xml:space="preserve">Accueillir le jeune </w:t>
    </w:r>
    <w:r>
      <w:t>en entretien le 1er</w:t>
    </w:r>
    <w:r w:rsidRPr="00E34948">
      <w:t xml:space="preserve"> jour</w:t>
    </w:r>
  </w:p>
  <w:p w14:paraId="38F04885" w14:textId="6ECBB3A9" w:rsidR="001742F7" w:rsidRPr="0097574A" w:rsidRDefault="002D5629" w:rsidP="002D5629">
    <w:pPr>
      <w:pStyle w:val="Pieddepage"/>
      <w:tabs>
        <w:tab w:val="clear" w:pos="9072"/>
        <w:tab w:val="right" w:pos="10466"/>
      </w:tabs>
      <w:rPr>
        <w:sz w:val="18"/>
      </w:rPr>
    </w:pPr>
    <w:r w:rsidRPr="0097574A">
      <w:rPr>
        <w:sz w:val="18"/>
      </w:rPr>
      <w:t>ARML Nouvelle-Aquitaine</w:t>
    </w:r>
    <w:r w:rsidRPr="0097574A">
      <w:rPr>
        <w:sz w:val="18"/>
      </w:rPr>
      <w:tab/>
    </w:r>
    <w:r w:rsidR="00A97D37">
      <w:rPr>
        <w:sz w:val="18"/>
      </w:rPr>
      <w:tab/>
    </w:r>
    <w:r w:rsidRPr="0097574A">
      <w:rPr>
        <w:sz w:val="18"/>
      </w:rPr>
      <w:t xml:space="preserve">Page 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PAGE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sz w:val="18"/>
      </w:rPr>
      <w:fldChar w:fldCharType="end"/>
    </w:r>
    <w:r w:rsidRPr="0097574A">
      <w:rPr>
        <w:sz w:val="18"/>
      </w:rPr>
      <w:t>/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NUMPAGES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F771" w14:textId="77777777" w:rsidR="008D4C3A" w:rsidRDefault="008D4C3A" w:rsidP="008D4C3A">
    <w:pPr>
      <w:pStyle w:val="En-tte"/>
    </w:pPr>
    <w:r>
      <w:t>P</w:t>
    </w:r>
    <w:r w:rsidRPr="00F26E83">
      <w:t>réparer l’équipe à la réussite de l’intégration</w:t>
    </w:r>
    <w:r>
      <w:t xml:space="preserve"> d’un jeune </w:t>
    </w:r>
  </w:p>
  <w:p w14:paraId="25A71E44" w14:textId="6786B7E6" w:rsidR="00352622" w:rsidRPr="00A97D37" w:rsidRDefault="00352622" w:rsidP="00A97D37">
    <w:pPr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62670" w14:textId="77777777" w:rsidR="00356059" w:rsidRDefault="00356059" w:rsidP="00D457B0">
      <w:pPr>
        <w:spacing w:after="0" w:line="240" w:lineRule="auto"/>
      </w:pPr>
      <w:r>
        <w:separator/>
      </w:r>
    </w:p>
  </w:footnote>
  <w:footnote w:type="continuationSeparator" w:id="0">
    <w:p w14:paraId="6076AA4C" w14:textId="77777777" w:rsidR="00356059" w:rsidRDefault="00356059" w:rsidP="00D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6C1" w14:textId="77777777" w:rsidR="001742F7" w:rsidRDefault="001742F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A57FC8" wp14:editId="3423E5D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6371" cy="374650"/>
              <wp:effectExtent l="0" t="0" r="0" b="635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6371" cy="374650"/>
                        <a:chOff x="0" y="0"/>
                        <a:chExt cx="3469005" cy="688975"/>
                      </a:xfrm>
                    </wpg:grpSpPr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251075" cy="625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6" t="12128" r="7547" b="10759"/>
                        <a:stretch/>
                      </pic:blipFill>
                      <pic:spPr>
                        <a:xfrm>
                          <a:off x="2247900" y="0"/>
                          <a:ext cx="1221105" cy="688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7"/>
                      <wps:cNvCnPr/>
                      <wps:spPr>
                        <a:xfrm>
                          <a:off x="2171700" y="28575"/>
                          <a:ext cx="0" cy="626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F1C1E" id="Groupe 14" o:spid="_x0000_s1026" style="position:absolute;margin-left:0;margin-top:-.05pt;width:148.55pt;height:29.5pt;z-index:251666432;mso-position-horizontal-relative:margin;mso-width-relative:margin;mso-height-relative:margin" coordsize="34690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85;width:22510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">
                <v:imagedata r:id="rId3" o:title=""/>
                <v:path arrowok="t"/>
              </v:shape>
              <v:shape id="Image 10" o:spid="_x0000_s1028" type="#_x0000_t75" style="position:absolute;left:22479;width:1221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">
                <v:imagedata r:id="rId4" o:title="" croptop="7948f" cropbottom="7051f" cropleft="6689f" cropright="4946f"/>
              </v:shape>
              <v:line id="Connecteur droit 7" o:spid="_x0000_s1029" style="position:absolute;visibility:visible;mso-wrap-style:square" from="21717,285" to="21717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" strokecolor="#7f7f7f [1612]" strokeweight=".5pt">
                <v:stroke joinstyle="miter"/>
              </v:lin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5629">
      <w:rPr>
        <w:noProof/>
      </w:rPr>
      <w:t>2</w:t>
    </w:r>
    <w:r>
      <w:fldChar w:fldCharType="end"/>
    </w:r>
    <w:r>
      <w:t>/</w:t>
    </w:r>
    <w:fldSimple w:instr=" NUMPAGES   \* MERGEFORMAT ">
      <w:r w:rsidR="002D5629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EEA" w14:textId="10EE6025" w:rsidR="001742F7" w:rsidRDefault="00A97D37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3EB2956" wp14:editId="0F9D7D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0180" cy="455572"/>
          <wp:effectExtent l="0" t="0" r="7620" b="190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94E3" w14:textId="5446C585" w:rsidR="00A97D37" w:rsidRDefault="00A97D37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145F4D" wp14:editId="28A4988F">
          <wp:simplePos x="0" y="0"/>
          <wp:positionH relativeFrom="column">
            <wp:posOffset>-3809</wp:posOffset>
          </wp:positionH>
          <wp:positionV relativeFrom="paragraph">
            <wp:posOffset>-634</wp:posOffset>
          </wp:positionV>
          <wp:extent cx="1440180" cy="455572"/>
          <wp:effectExtent l="0" t="0" r="7620" b="190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AF4"/>
    <w:multiLevelType w:val="hybridMultilevel"/>
    <w:tmpl w:val="AED23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F7309"/>
    <w:multiLevelType w:val="multilevel"/>
    <w:tmpl w:val="030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210D6"/>
    <w:multiLevelType w:val="hybridMultilevel"/>
    <w:tmpl w:val="15F0DE6C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AAA"/>
    <w:multiLevelType w:val="multilevel"/>
    <w:tmpl w:val="FDC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F3DF1"/>
    <w:multiLevelType w:val="hybridMultilevel"/>
    <w:tmpl w:val="11C2AD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97856"/>
    <w:multiLevelType w:val="multilevel"/>
    <w:tmpl w:val="B3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55918"/>
    <w:multiLevelType w:val="hybridMultilevel"/>
    <w:tmpl w:val="5560AF40"/>
    <w:lvl w:ilvl="0" w:tplc="CE2AC238">
      <w:start w:val="1"/>
      <w:numFmt w:val="bullet"/>
      <w:pStyle w:val="Puce2"/>
      <w:lvlText w:val=""/>
      <w:lvlJc w:val="left"/>
      <w:pPr>
        <w:ind w:left="1068" w:hanging="360"/>
      </w:pPr>
      <w:rPr>
        <w:rFonts w:ascii="Symbol" w:hAnsi="Symbol" w:hint="default"/>
        <w:color w:val="F29400"/>
      </w:rPr>
    </w:lvl>
    <w:lvl w:ilvl="1" w:tplc="41C6DC6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DC2180"/>
    <w:multiLevelType w:val="multilevel"/>
    <w:tmpl w:val="D2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B44F74"/>
    <w:multiLevelType w:val="multilevel"/>
    <w:tmpl w:val="C7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EC506C"/>
    <w:multiLevelType w:val="multilevel"/>
    <w:tmpl w:val="00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335EAB"/>
    <w:multiLevelType w:val="hybridMultilevel"/>
    <w:tmpl w:val="C08C700C"/>
    <w:lvl w:ilvl="0" w:tplc="EBCEBB6E">
      <w:numFmt w:val="bullet"/>
      <w:pStyle w:val="Puce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2760"/>
    <w:multiLevelType w:val="hybridMultilevel"/>
    <w:tmpl w:val="6AE428C8"/>
    <w:lvl w:ilvl="0" w:tplc="EC143A1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3C5FDD"/>
    <w:multiLevelType w:val="hybridMultilevel"/>
    <w:tmpl w:val="03A898D2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35FB"/>
    <w:multiLevelType w:val="multilevel"/>
    <w:tmpl w:val="207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B97CB2"/>
    <w:multiLevelType w:val="hybridMultilevel"/>
    <w:tmpl w:val="1AEC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44CC"/>
    <w:multiLevelType w:val="multilevel"/>
    <w:tmpl w:val="177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5B7990"/>
    <w:multiLevelType w:val="hybridMultilevel"/>
    <w:tmpl w:val="C29420F8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13D55"/>
    <w:multiLevelType w:val="hybridMultilevel"/>
    <w:tmpl w:val="65C4780C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C63E6"/>
    <w:multiLevelType w:val="hybridMultilevel"/>
    <w:tmpl w:val="6E8A289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2F7482"/>
    <w:multiLevelType w:val="multilevel"/>
    <w:tmpl w:val="E09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E1618B"/>
    <w:multiLevelType w:val="multilevel"/>
    <w:tmpl w:val="9D1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E22843"/>
    <w:multiLevelType w:val="multilevel"/>
    <w:tmpl w:val="7AE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9454B3"/>
    <w:multiLevelType w:val="multilevel"/>
    <w:tmpl w:val="5D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9A24B6"/>
    <w:multiLevelType w:val="multilevel"/>
    <w:tmpl w:val="137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F87155"/>
    <w:multiLevelType w:val="multilevel"/>
    <w:tmpl w:val="1E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9D7CBD"/>
    <w:multiLevelType w:val="multilevel"/>
    <w:tmpl w:val="880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3C6DFE"/>
    <w:multiLevelType w:val="hybridMultilevel"/>
    <w:tmpl w:val="E9E0C824"/>
    <w:lvl w:ilvl="0" w:tplc="A0601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047CB9"/>
    <w:multiLevelType w:val="hybridMultilevel"/>
    <w:tmpl w:val="4BD6C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F215BE"/>
    <w:multiLevelType w:val="hybridMultilevel"/>
    <w:tmpl w:val="7D4C3D0A"/>
    <w:lvl w:ilvl="0" w:tplc="9C70E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26FA2"/>
    <w:multiLevelType w:val="hybridMultilevel"/>
    <w:tmpl w:val="1CB21824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81DB2"/>
    <w:multiLevelType w:val="multilevel"/>
    <w:tmpl w:val="FFA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1D6DC0"/>
    <w:multiLevelType w:val="multilevel"/>
    <w:tmpl w:val="3F4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305A4A"/>
    <w:multiLevelType w:val="multilevel"/>
    <w:tmpl w:val="3FC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42286C"/>
    <w:multiLevelType w:val="hybridMultilevel"/>
    <w:tmpl w:val="76367832"/>
    <w:lvl w:ilvl="0" w:tplc="8C64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84705"/>
    <w:multiLevelType w:val="multilevel"/>
    <w:tmpl w:val="88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8B60E9"/>
    <w:multiLevelType w:val="multilevel"/>
    <w:tmpl w:val="4D9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D031D2"/>
    <w:multiLevelType w:val="hybridMultilevel"/>
    <w:tmpl w:val="037E3392"/>
    <w:lvl w:ilvl="0" w:tplc="7BD2AB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D3BA7"/>
    <w:multiLevelType w:val="multilevel"/>
    <w:tmpl w:val="46A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C27DE2"/>
    <w:multiLevelType w:val="multilevel"/>
    <w:tmpl w:val="47B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A84100"/>
    <w:multiLevelType w:val="multilevel"/>
    <w:tmpl w:val="C64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1445DD"/>
    <w:multiLevelType w:val="multilevel"/>
    <w:tmpl w:val="CEC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FC19B3"/>
    <w:multiLevelType w:val="multilevel"/>
    <w:tmpl w:val="2248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D541AD"/>
    <w:multiLevelType w:val="hybridMultilevel"/>
    <w:tmpl w:val="AEB84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2F09D3"/>
    <w:multiLevelType w:val="multilevel"/>
    <w:tmpl w:val="0B2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912AEE"/>
    <w:multiLevelType w:val="hybridMultilevel"/>
    <w:tmpl w:val="77486DB6"/>
    <w:lvl w:ilvl="0" w:tplc="AC246FE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5" w15:restartNumberingAfterBreak="0">
    <w:nsid w:val="73333276"/>
    <w:multiLevelType w:val="multilevel"/>
    <w:tmpl w:val="14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633840"/>
    <w:multiLevelType w:val="hybridMultilevel"/>
    <w:tmpl w:val="4390742E"/>
    <w:lvl w:ilvl="0" w:tplc="7BD2AB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E3406"/>
    <w:multiLevelType w:val="multilevel"/>
    <w:tmpl w:val="229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BF26FF"/>
    <w:multiLevelType w:val="hybridMultilevel"/>
    <w:tmpl w:val="72CED452"/>
    <w:lvl w:ilvl="0" w:tplc="7BD2AB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26"/>
  </w:num>
  <w:num w:numId="5">
    <w:abstractNumId w:val="34"/>
  </w:num>
  <w:num w:numId="6">
    <w:abstractNumId w:val="1"/>
  </w:num>
  <w:num w:numId="7">
    <w:abstractNumId w:val="23"/>
  </w:num>
  <w:num w:numId="8">
    <w:abstractNumId w:val="35"/>
  </w:num>
  <w:num w:numId="9">
    <w:abstractNumId w:val="25"/>
  </w:num>
  <w:num w:numId="10">
    <w:abstractNumId w:val="47"/>
  </w:num>
  <w:num w:numId="11">
    <w:abstractNumId w:val="19"/>
  </w:num>
  <w:num w:numId="12">
    <w:abstractNumId w:val="3"/>
  </w:num>
  <w:num w:numId="13">
    <w:abstractNumId w:val="13"/>
  </w:num>
  <w:num w:numId="14">
    <w:abstractNumId w:val="38"/>
  </w:num>
  <w:num w:numId="15">
    <w:abstractNumId w:val="31"/>
  </w:num>
  <w:num w:numId="16">
    <w:abstractNumId w:val="43"/>
  </w:num>
  <w:num w:numId="17">
    <w:abstractNumId w:val="45"/>
  </w:num>
  <w:num w:numId="18">
    <w:abstractNumId w:val="41"/>
  </w:num>
  <w:num w:numId="19">
    <w:abstractNumId w:val="7"/>
  </w:num>
  <w:num w:numId="20">
    <w:abstractNumId w:val="32"/>
  </w:num>
  <w:num w:numId="21">
    <w:abstractNumId w:val="24"/>
  </w:num>
  <w:num w:numId="22">
    <w:abstractNumId w:val="5"/>
  </w:num>
  <w:num w:numId="23">
    <w:abstractNumId w:val="21"/>
  </w:num>
  <w:num w:numId="24">
    <w:abstractNumId w:val="39"/>
  </w:num>
  <w:num w:numId="25">
    <w:abstractNumId w:val="20"/>
  </w:num>
  <w:num w:numId="26">
    <w:abstractNumId w:val="40"/>
  </w:num>
  <w:num w:numId="27">
    <w:abstractNumId w:val="9"/>
  </w:num>
  <w:num w:numId="28">
    <w:abstractNumId w:val="37"/>
  </w:num>
  <w:num w:numId="29">
    <w:abstractNumId w:val="30"/>
  </w:num>
  <w:num w:numId="30">
    <w:abstractNumId w:val="15"/>
  </w:num>
  <w:num w:numId="31">
    <w:abstractNumId w:val="22"/>
  </w:num>
  <w:num w:numId="32">
    <w:abstractNumId w:val="8"/>
  </w:num>
  <w:num w:numId="33">
    <w:abstractNumId w:val="12"/>
  </w:num>
  <w:num w:numId="34">
    <w:abstractNumId w:val="27"/>
  </w:num>
  <w:num w:numId="35">
    <w:abstractNumId w:val="2"/>
  </w:num>
  <w:num w:numId="36">
    <w:abstractNumId w:val="42"/>
  </w:num>
  <w:num w:numId="37">
    <w:abstractNumId w:val="0"/>
  </w:num>
  <w:num w:numId="38">
    <w:abstractNumId w:val="14"/>
  </w:num>
  <w:num w:numId="39">
    <w:abstractNumId w:val="4"/>
  </w:num>
  <w:num w:numId="40">
    <w:abstractNumId w:val="18"/>
  </w:num>
  <w:num w:numId="41">
    <w:abstractNumId w:val="44"/>
  </w:num>
  <w:num w:numId="42">
    <w:abstractNumId w:val="11"/>
  </w:num>
  <w:num w:numId="43">
    <w:abstractNumId w:val="33"/>
  </w:num>
  <w:num w:numId="44">
    <w:abstractNumId w:val="29"/>
  </w:num>
  <w:num w:numId="45">
    <w:abstractNumId w:val="17"/>
  </w:num>
  <w:num w:numId="46">
    <w:abstractNumId w:val="16"/>
  </w:num>
  <w:num w:numId="47">
    <w:abstractNumId w:val="46"/>
  </w:num>
  <w:num w:numId="48">
    <w:abstractNumId w:val="48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9D"/>
    <w:rsid w:val="00007935"/>
    <w:rsid w:val="00060FF9"/>
    <w:rsid w:val="00062874"/>
    <w:rsid w:val="000827E8"/>
    <w:rsid w:val="000C2EBA"/>
    <w:rsid w:val="000C5B04"/>
    <w:rsid w:val="001153E2"/>
    <w:rsid w:val="0011687F"/>
    <w:rsid w:val="0012783E"/>
    <w:rsid w:val="00146323"/>
    <w:rsid w:val="00152CF6"/>
    <w:rsid w:val="00160648"/>
    <w:rsid w:val="00163558"/>
    <w:rsid w:val="001742F7"/>
    <w:rsid w:val="001865EC"/>
    <w:rsid w:val="00191B4C"/>
    <w:rsid w:val="001F3725"/>
    <w:rsid w:val="00202C7D"/>
    <w:rsid w:val="002512D2"/>
    <w:rsid w:val="00273877"/>
    <w:rsid w:val="002950FC"/>
    <w:rsid w:val="002D5629"/>
    <w:rsid w:val="002E4D35"/>
    <w:rsid w:val="003016BE"/>
    <w:rsid w:val="00352622"/>
    <w:rsid w:val="00356059"/>
    <w:rsid w:val="00365B75"/>
    <w:rsid w:val="00386527"/>
    <w:rsid w:val="003E105F"/>
    <w:rsid w:val="003E2809"/>
    <w:rsid w:val="00430CBC"/>
    <w:rsid w:val="0046048F"/>
    <w:rsid w:val="0047016C"/>
    <w:rsid w:val="004A259D"/>
    <w:rsid w:val="004B571E"/>
    <w:rsid w:val="004E621E"/>
    <w:rsid w:val="005040A1"/>
    <w:rsid w:val="0051603C"/>
    <w:rsid w:val="00527550"/>
    <w:rsid w:val="00553568"/>
    <w:rsid w:val="005A7A09"/>
    <w:rsid w:val="005B4B67"/>
    <w:rsid w:val="005B5C59"/>
    <w:rsid w:val="00601164"/>
    <w:rsid w:val="0060364A"/>
    <w:rsid w:val="00664B90"/>
    <w:rsid w:val="006A2A64"/>
    <w:rsid w:val="0072676C"/>
    <w:rsid w:val="00734AB5"/>
    <w:rsid w:val="00743F7D"/>
    <w:rsid w:val="007763CF"/>
    <w:rsid w:val="007B429E"/>
    <w:rsid w:val="007B529C"/>
    <w:rsid w:val="007F4D42"/>
    <w:rsid w:val="008119F5"/>
    <w:rsid w:val="00816ACA"/>
    <w:rsid w:val="00862367"/>
    <w:rsid w:val="008B52A2"/>
    <w:rsid w:val="008D072D"/>
    <w:rsid w:val="008D4C3A"/>
    <w:rsid w:val="008F4F93"/>
    <w:rsid w:val="0097574A"/>
    <w:rsid w:val="00980BD8"/>
    <w:rsid w:val="00995F4E"/>
    <w:rsid w:val="009E68CE"/>
    <w:rsid w:val="00A8214E"/>
    <w:rsid w:val="00A95AA2"/>
    <w:rsid w:val="00A97D37"/>
    <w:rsid w:val="00AD6D28"/>
    <w:rsid w:val="00AE19A1"/>
    <w:rsid w:val="00AF0EA7"/>
    <w:rsid w:val="00B05285"/>
    <w:rsid w:val="00B37143"/>
    <w:rsid w:val="00B42752"/>
    <w:rsid w:val="00B4667F"/>
    <w:rsid w:val="00BC20D1"/>
    <w:rsid w:val="00BD06E5"/>
    <w:rsid w:val="00BE27F4"/>
    <w:rsid w:val="00C67214"/>
    <w:rsid w:val="00CB0EE1"/>
    <w:rsid w:val="00CB31BF"/>
    <w:rsid w:val="00CC7BC6"/>
    <w:rsid w:val="00CD0E07"/>
    <w:rsid w:val="00CF44DF"/>
    <w:rsid w:val="00D03ABF"/>
    <w:rsid w:val="00D03BDF"/>
    <w:rsid w:val="00D0528C"/>
    <w:rsid w:val="00D306D0"/>
    <w:rsid w:val="00D457B0"/>
    <w:rsid w:val="00D744DF"/>
    <w:rsid w:val="00DD01B9"/>
    <w:rsid w:val="00E0048D"/>
    <w:rsid w:val="00E06BAD"/>
    <w:rsid w:val="00E108F4"/>
    <w:rsid w:val="00E17061"/>
    <w:rsid w:val="00E26FC6"/>
    <w:rsid w:val="00E30297"/>
    <w:rsid w:val="00E35581"/>
    <w:rsid w:val="00E35EAC"/>
    <w:rsid w:val="00E54C81"/>
    <w:rsid w:val="00E77938"/>
    <w:rsid w:val="00E97658"/>
    <w:rsid w:val="00EE085B"/>
    <w:rsid w:val="00F060BD"/>
    <w:rsid w:val="00F26F8A"/>
    <w:rsid w:val="00F27273"/>
    <w:rsid w:val="00F36C9B"/>
    <w:rsid w:val="00F42725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B3DF"/>
  <w15:chartTrackingRefBased/>
  <w15:docId w15:val="{A1F11BC4-919B-42FF-9202-F485AD5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E2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D37"/>
    <w:pPr>
      <w:keepNext/>
      <w:keepLines/>
      <w:spacing w:before="240" w:after="0"/>
      <w:outlineLvl w:val="0"/>
    </w:pPr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53E2"/>
    <w:pPr>
      <w:keepNext/>
      <w:keepLines/>
      <w:spacing w:before="40" w:after="0"/>
      <w:ind w:left="284"/>
      <w:outlineLvl w:val="1"/>
    </w:pPr>
    <w:rPr>
      <w:rFonts w:ascii="Arial" w:eastAsiaTheme="majorEastAsia" w:hAnsi="Arial" w:cs="Arial"/>
      <w:b/>
      <w:color w:val="F294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B0"/>
  </w:style>
  <w:style w:type="paragraph" w:styleId="Pieddepage">
    <w:name w:val="footer"/>
    <w:basedOn w:val="Normal"/>
    <w:link w:val="Pieddepag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7B0"/>
  </w:style>
  <w:style w:type="character" w:customStyle="1" w:styleId="Titre1Car">
    <w:name w:val="Titre 1 Car"/>
    <w:basedOn w:val="Policepardfaut"/>
    <w:link w:val="Titre1"/>
    <w:uiPriority w:val="9"/>
    <w:rsid w:val="00A97D37"/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3E2"/>
    <w:rPr>
      <w:rFonts w:ascii="Arial" w:eastAsiaTheme="majorEastAsia" w:hAnsi="Arial" w:cs="Arial"/>
      <w:b/>
      <w:color w:val="F29400"/>
      <w:szCs w:val="26"/>
    </w:rPr>
  </w:style>
  <w:style w:type="paragraph" w:customStyle="1" w:styleId="Texte">
    <w:name w:val="Texte"/>
    <w:basedOn w:val="Normal"/>
    <w:qFormat/>
    <w:rsid w:val="007B529C"/>
    <w:pPr>
      <w:jc w:val="both"/>
    </w:pPr>
    <w:rPr>
      <w:rFonts w:ascii="Arial" w:hAnsi="Arial" w:cs="Arial"/>
    </w:rPr>
  </w:style>
  <w:style w:type="paragraph" w:styleId="Sansinterligne">
    <w:name w:val="No Spacing"/>
    <w:link w:val="SansinterligneCar"/>
    <w:uiPriority w:val="1"/>
    <w:qFormat/>
    <w:rsid w:val="000079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7935"/>
    <w:rPr>
      <w:rFonts w:eastAsiaTheme="minorEastAsia"/>
      <w:lang w:eastAsia="fr-FR"/>
    </w:rPr>
  </w:style>
  <w:style w:type="paragraph" w:customStyle="1" w:styleId="Puce">
    <w:name w:val="Puce"/>
    <w:basedOn w:val="Texte"/>
    <w:link w:val="PuceCar"/>
    <w:qFormat/>
    <w:rsid w:val="00D03ABF"/>
    <w:pPr>
      <w:numPr>
        <w:numId w:val="1"/>
      </w:numPr>
      <w:spacing w:after="60" w:line="240" w:lineRule="auto"/>
      <w:ind w:left="714" w:hanging="357"/>
    </w:pPr>
    <w:rPr>
      <w:rFonts w:asciiTheme="minorHAnsi" w:hAnsiTheme="minorHAnsi"/>
    </w:rPr>
  </w:style>
  <w:style w:type="character" w:customStyle="1" w:styleId="PuceCar">
    <w:name w:val="Puce Car"/>
    <w:basedOn w:val="Policepardfaut"/>
    <w:link w:val="Puce"/>
    <w:rsid w:val="00D03ABF"/>
    <w:rPr>
      <w:rFonts w:cs="Arial"/>
    </w:rPr>
  </w:style>
  <w:style w:type="paragraph" w:customStyle="1" w:styleId="Puce2">
    <w:name w:val="Puce2"/>
    <w:basedOn w:val="Paragraphedeliste"/>
    <w:link w:val="Puce2Car"/>
    <w:qFormat/>
    <w:rsid w:val="00D03ABF"/>
    <w:pPr>
      <w:numPr>
        <w:numId w:val="2"/>
      </w:numPr>
      <w:spacing w:line="240" w:lineRule="auto"/>
      <w:ind w:left="1066" w:hanging="357"/>
    </w:pPr>
    <w:rPr>
      <w:rFonts w:cs="Arial"/>
      <w:color w:val="000000"/>
      <w:szCs w:val="24"/>
    </w:rPr>
  </w:style>
  <w:style w:type="character" w:customStyle="1" w:styleId="Puce2Car">
    <w:name w:val="Puce2 Car"/>
    <w:basedOn w:val="Policepardfaut"/>
    <w:link w:val="Puce2"/>
    <w:rsid w:val="00D03ABF"/>
    <w:rPr>
      <w:rFonts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D03A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19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153E2"/>
    <w:rPr>
      <w:color w:val="605E5C"/>
      <w:shd w:val="clear" w:color="auto" w:fill="E1DFDD"/>
    </w:rPr>
  </w:style>
  <w:style w:type="paragraph" w:customStyle="1" w:styleId="grandtitre">
    <w:name w:val="grand titre"/>
    <w:basedOn w:val="Paragraphedeliste"/>
    <w:qFormat/>
    <w:rsid w:val="00BD06E5"/>
    <w:pPr>
      <w:ind w:left="0"/>
      <w:jc w:val="center"/>
    </w:pPr>
    <w:rPr>
      <w:caps/>
      <w:color w:val="F392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4A2BF639A9B4D9EF5E3D7AF6632E7" ma:contentTypeVersion="4" ma:contentTypeDescription="Crée un document." ma:contentTypeScope="" ma:versionID="8ddbe6d23533a7d84ee907dbe6e92fb3">
  <xsd:schema xmlns:xsd="http://www.w3.org/2001/XMLSchema" xmlns:xs="http://www.w3.org/2001/XMLSchema" xmlns:p="http://schemas.microsoft.com/office/2006/metadata/properties" xmlns:ns2="717efa89-0384-4b68-bbbe-3bb8a9a9c2d6" targetNamespace="http://schemas.microsoft.com/office/2006/metadata/properties" ma:root="true" ma:fieldsID="b273fe18d9e203a2c9221ab90af185fc" ns2:_="">
    <xsd:import namespace="717efa89-0384-4b68-bbbe-3bb8a9a9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fa89-0384-4b68-bbbe-3bb8a9a9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BB3C8-75C9-49DE-A923-F308D284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117A3-4C24-4BF5-8FA2-1D505F37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fa89-0384-4b68-bbbe-3bb8a9a9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7B661-DB00-4EEB-AC8E-3F1A16396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 portrait</vt:lpstr>
    </vt:vector>
  </TitlesOfParts>
  <Company>ARML Nouvelle-Aquitaine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 portrait</dc:title>
  <dc:subject/>
  <dc:creator>Pascale BASIER</dc:creator>
  <cp:keywords/>
  <dc:description/>
  <cp:lastModifiedBy>Laurence MAUBOURGUET</cp:lastModifiedBy>
  <cp:revision>2</cp:revision>
  <dcterms:created xsi:type="dcterms:W3CDTF">2020-01-22T10:57:00Z</dcterms:created>
  <dcterms:modified xsi:type="dcterms:W3CDTF">2020-01-22T10:57:00Z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0x010100B1F4A2BF639A9B4D9EF5E3D7AF6632E7</vt:lpwstr>
  </property>
</Properties>
</file>